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64FCF" w14:textId="77777777" w:rsidR="00FE4D7F" w:rsidRDefault="009D2149">
      <w:pPr>
        <w:spacing w:beforeLines="50" w:before="156" w:line="50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</w:t>
      </w:r>
    </w:p>
    <w:p w14:paraId="73F1FB9F" w14:textId="77777777" w:rsidR="00FE4D7F" w:rsidRPr="004C4386" w:rsidRDefault="009D2149">
      <w:pPr>
        <w:spacing w:beforeLines="50" w:before="156" w:line="500" w:lineRule="exact"/>
        <w:jc w:val="center"/>
        <w:rPr>
          <w:rFonts w:ascii="方正小标宋_GBK" w:eastAsia="方正小标宋_GBK" w:hAnsi="方正小标宋简体" w:cs="方正小标宋简体" w:hint="eastAsia"/>
          <w:sz w:val="40"/>
          <w:szCs w:val="44"/>
        </w:rPr>
      </w:pPr>
      <w:bookmarkStart w:id="0" w:name="_GoBack"/>
      <w:r w:rsidRPr="004C4386">
        <w:rPr>
          <w:rFonts w:ascii="方正小标宋_GBK" w:eastAsia="方正小标宋_GBK" w:hAnsi="方正小标宋简体" w:cs="方正小标宋简体" w:hint="eastAsia"/>
          <w:sz w:val="40"/>
          <w:szCs w:val="44"/>
        </w:rPr>
        <w:t>2024</w:t>
      </w:r>
      <w:r w:rsidRPr="004C4386">
        <w:rPr>
          <w:rFonts w:ascii="方正小标宋_GBK" w:eastAsia="方正小标宋_GBK" w:hAnsi="方正小标宋简体" w:cs="方正小标宋简体" w:hint="eastAsia"/>
          <w:sz w:val="40"/>
          <w:szCs w:val="44"/>
        </w:rPr>
        <w:t>年江苏开放大学（江苏城市职业学院）</w:t>
      </w:r>
    </w:p>
    <w:p w14:paraId="254EEB83" w14:textId="77777777" w:rsidR="00FE4D7F" w:rsidRDefault="009D2149">
      <w:pPr>
        <w:spacing w:beforeLines="50" w:before="156" w:line="500" w:lineRule="exact"/>
        <w:jc w:val="center"/>
        <w:rPr>
          <w:rFonts w:ascii="方正小标宋简体" w:eastAsia="方正小标宋简体" w:hAnsi="方正小标宋简体" w:cs="方正小标宋简体"/>
          <w:b/>
          <w:sz w:val="40"/>
          <w:szCs w:val="44"/>
        </w:rPr>
      </w:pPr>
      <w:proofErr w:type="gramStart"/>
      <w:r w:rsidRPr="004C4386">
        <w:rPr>
          <w:rFonts w:ascii="方正小标宋_GBK" w:eastAsia="方正小标宋_GBK" w:hAnsi="方正小标宋简体" w:cs="方正小标宋简体" w:hint="eastAsia"/>
          <w:sz w:val="40"/>
          <w:szCs w:val="44"/>
        </w:rPr>
        <w:t>思政课程</w:t>
      </w:r>
      <w:proofErr w:type="gramEnd"/>
      <w:r w:rsidRPr="004C4386">
        <w:rPr>
          <w:rFonts w:ascii="方正小标宋_GBK" w:eastAsia="方正小标宋_GBK" w:hAnsi="方正小标宋简体" w:cs="方正小标宋简体" w:hint="eastAsia"/>
          <w:sz w:val="40"/>
          <w:szCs w:val="44"/>
        </w:rPr>
        <w:t>教学比赛获奖名单</w:t>
      </w:r>
      <w:bookmarkEnd w:id="0"/>
    </w:p>
    <w:p w14:paraId="6FC23B26" w14:textId="77777777" w:rsidR="00FE4D7F" w:rsidRDefault="00FE4D7F">
      <w:pPr>
        <w:spacing w:beforeLines="50" w:before="156" w:line="500" w:lineRule="exact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</w:p>
    <w:tbl>
      <w:tblPr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3402"/>
        <w:gridCol w:w="2268"/>
      </w:tblGrid>
      <w:tr w:rsidR="00FE4D7F" w14:paraId="2D1FA30B" w14:textId="77777777">
        <w:trPr>
          <w:trHeight w:val="8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EBBC0" w14:textId="77777777" w:rsidR="00FE4D7F" w:rsidRDefault="009D21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奖项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98EC8" w14:textId="77777777" w:rsidR="00FE4D7F" w:rsidRDefault="009D21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2EC1F" w14:textId="77777777" w:rsidR="00FE4D7F" w:rsidRDefault="009D21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参赛课程名称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46AAA" w14:textId="77777777" w:rsidR="00FE4D7F" w:rsidRDefault="009D21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学院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办学点</w:t>
            </w:r>
          </w:p>
        </w:tc>
      </w:tr>
      <w:tr w:rsidR="00FE4D7F" w14:paraId="3193EF4C" w14:textId="77777777">
        <w:trPr>
          <w:trHeight w:val="4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30E92" w14:textId="77777777" w:rsidR="00FE4D7F" w:rsidRDefault="009D21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ECF24" w14:textId="77777777" w:rsidR="00FE4D7F" w:rsidRDefault="009D2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邓鹏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3FEEC" w14:textId="77777777" w:rsidR="00FE4D7F" w:rsidRDefault="009D2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思想道德与法治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38AB" w14:textId="77777777" w:rsidR="00FE4D7F" w:rsidRDefault="009D2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马克思主义学院</w:t>
            </w:r>
          </w:p>
        </w:tc>
      </w:tr>
      <w:tr w:rsidR="00FE4D7F" w14:paraId="5A6CAE9F" w14:textId="77777777">
        <w:trPr>
          <w:trHeight w:val="40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CF086" w14:textId="77777777" w:rsidR="00FE4D7F" w:rsidRDefault="00FE4D7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07DF" w14:textId="77777777" w:rsidR="00FE4D7F" w:rsidRDefault="009D2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</w:rPr>
              <w:t>傅颖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1524" w14:textId="77777777" w:rsidR="00FE4D7F" w:rsidRDefault="009D2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思想道德与法治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5F6D" w14:textId="77777777" w:rsidR="00FE4D7F" w:rsidRDefault="009D2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南通办学点</w:t>
            </w:r>
          </w:p>
        </w:tc>
      </w:tr>
      <w:tr w:rsidR="00FE4D7F" w14:paraId="7C6C2B33" w14:textId="77777777">
        <w:trPr>
          <w:trHeight w:val="4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6AEFB" w14:textId="77777777" w:rsidR="00FE4D7F" w:rsidRDefault="009D21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DCA2" w14:textId="77777777" w:rsidR="00FE4D7F" w:rsidRDefault="009D2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徐广艳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AF91" w14:textId="77777777" w:rsidR="00FE4D7F" w:rsidRDefault="009D2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习近平新时代中国特色社会主义思想概论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45AE" w14:textId="77777777" w:rsidR="00FE4D7F" w:rsidRDefault="009D2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南通办学点</w:t>
            </w:r>
          </w:p>
        </w:tc>
      </w:tr>
      <w:tr w:rsidR="00FE4D7F" w14:paraId="736CF812" w14:textId="77777777">
        <w:trPr>
          <w:trHeight w:val="4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1F964" w14:textId="77777777" w:rsidR="00FE4D7F" w:rsidRDefault="00FE4D7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A676" w14:textId="77777777" w:rsidR="00FE4D7F" w:rsidRDefault="009D2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李晓兰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DEE66" w14:textId="77777777" w:rsidR="00FE4D7F" w:rsidRDefault="009D2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毛泽东思想和中国特色社会主义理论体系概论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BC66B" w14:textId="77777777" w:rsidR="00FE4D7F" w:rsidRDefault="009D2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无锡办学点</w:t>
            </w:r>
          </w:p>
        </w:tc>
      </w:tr>
      <w:tr w:rsidR="00FE4D7F" w14:paraId="2D33EE44" w14:textId="77777777">
        <w:trPr>
          <w:trHeight w:val="4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4CCC2" w14:textId="77777777" w:rsidR="00FE4D7F" w:rsidRDefault="00FE4D7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BF04" w14:textId="77777777" w:rsidR="00FE4D7F" w:rsidRDefault="009D2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</w:rPr>
              <w:t>韦庆玲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6C81" w14:textId="77777777" w:rsidR="00FE4D7F" w:rsidRDefault="009D2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毛泽东思想和中国特色社会主义理论体系概论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FBD37" w14:textId="77777777" w:rsidR="00FE4D7F" w:rsidRDefault="009D2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马克思主义学院</w:t>
            </w:r>
          </w:p>
        </w:tc>
      </w:tr>
      <w:tr w:rsidR="00FE4D7F" w14:paraId="019ACDF1" w14:textId="77777777">
        <w:trPr>
          <w:trHeight w:val="5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03222" w14:textId="77777777" w:rsidR="00FE4D7F" w:rsidRDefault="009D21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lang w:bidi="ar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0F3F" w14:textId="77777777" w:rsidR="00FE4D7F" w:rsidRDefault="009D2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</w:rPr>
              <w:t>高子涵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844E3" w14:textId="77777777" w:rsidR="00FE4D7F" w:rsidRDefault="009D2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思想道德与法治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BACF9" w14:textId="77777777" w:rsidR="00FE4D7F" w:rsidRDefault="009D2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马克思主义学院</w:t>
            </w:r>
          </w:p>
        </w:tc>
      </w:tr>
      <w:tr w:rsidR="00FE4D7F" w14:paraId="3D4DAC8F" w14:textId="77777777">
        <w:trPr>
          <w:trHeight w:val="5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A447" w14:textId="77777777" w:rsidR="00FE4D7F" w:rsidRDefault="00FE4D7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1C5DA" w14:textId="77777777" w:rsidR="00FE4D7F" w:rsidRDefault="009D2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王梦玲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4759" w14:textId="77777777" w:rsidR="00FE4D7F" w:rsidRDefault="009D2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毛泽东思想和中国特色社会主义理论体系概论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CAC6F" w14:textId="77777777" w:rsidR="00FE4D7F" w:rsidRDefault="009D2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南通办学点</w:t>
            </w:r>
          </w:p>
        </w:tc>
      </w:tr>
      <w:tr w:rsidR="00FE4D7F" w14:paraId="4E1D8AF8" w14:textId="77777777">
        <w:trPr>
          <w:trHeight w:val="5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8935B" w14:textId="77777777" w:rsidR="00FE4D7F" w:rsidRDefault="00FE4D7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8C7F4" w14:textId="77777777" w:rsidR="00FE4D7F" w:rsidRDefault="009D2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李明慧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8CA0F" w14:textId="77777777" w:rsidR="00FE4D7F" w:rsidRDefault="009D2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毛泽东思想和中国特色社会主义理论体系概论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3DF77" w14:textId="77777777" w:rsidR="00FE4D7F" w:rsidRDefault="009D2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马克思主义学院</w:t>
            </w:r>
          </w:p>
        </w:tc>
      </w:tr>
      <w:tr w:rsidR="00FE4D7F" w14:paraId="7D478A6A" w14:textId="77777777">
        <w:trPr>
          <w:trHeight w:val="5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B8BAC" w14:textId="77777777" w:rsidR="00FE4D7F" w:rsidRDefault="00FE4D7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BBF91" w14:textId="77777777" w:rsidR="00FE4D7F" w:rsidRDefault="009D2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</w:rPr>
              <w:t>王涵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CCA0C" w14:textId="77777777" w:rsidR="00FE4D7F" w:rsidRDefault="009D2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思想道德与法治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2AE80" w14:textId="77777777" w:rsidR="00FE4D7F" w:rsidRDefault="009D2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大丰办学点</w:t>
            </w:r>
          </w:p>
        </w:tc>
      </w:tr>
      <w:tr w:rsidR="00FE4D7F" w14:paraId="212F1469" w14:textId="77777777">
        <w:trPr>
          <w:trHeight w:val="5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D974" w14:textId="77777777" w:rsidR="00FE4D7F" w:rsidRDefault="00FE4D7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C4A21" w14:textId="77777777" w:rsidR="00FE4D7F" w:rsidRDefault="009D2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张娇</w:t>
            </w:r>
            <w:proofErr w:type="gramStart"/>
            <w:r>
              <w:rPr>
                <w:rFonts w:ascii="仿宋" w:eastAsia="仿宋" w:hAnsi="仿宋" w:cs="仿宋" w:hint="eastAsia"/>
                <w:sz w:val="28"/>
              </w:rPr>
              <w:t>娇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1B4A7" w14:textId="77777777" w:rsidR="00FE4D7F" w:rsidRDefault="009D2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中国特色社会主义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4CE2C" w14:textId="77777777" w:rsidR="00FE4D7F" w:rsidRDefault="009D2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大丰办学点</w:t>
            </w:r>
          </w:p>
        </w:tc>
      </w:tr>
    </w:tbl>
    <w:p w14:paraId="1FEE6409" w14:textId="77777777" w:rsidR="00FE4D7F" w:rsidRDefault="00FE4D7F">
      <w:pPr>
        <w:spacing w:after="240" w:line="360" w:lineRule="auto"/>
        <w:ind w:right="2880"/>
        <w:rPr>
          <w:rFonts w:ascii="方正小标宋_GBK" w:eastAsia="方正小标宋_GBK" w:hAnsi="等线"/>
          <w:sz w:val="36"/>
          <w:szCs w:val="36"/>
        </w:rPr>
      </w:pPr>
    </w:p>
    <w:sectPr w:rsidR="00FE4D7F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896F0" w14:textId="77777777" w:rsidR="009D2149" w:rsidRDefault="009D2149">
      <w:r>
        <w:separator/>
      </w:r>
    </w:p>
  </w:endnote>
  <w:endnote w:type="continuationSeparator" w:id="0">
    <w:p w14:paraId="52685612" w14:textId="77777777" w:rsidR="009D2149" w:rsidRDefault="009D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4FBE026B-6302-49CB-BF92-31507368B052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548E59B-1778-4D8A-BFE7-FF94DE7505D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5A2271F-1242-4EAB-ACAC-C36BB0677BA2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B189A87-A8DE-4D36-98CE-A819FBB02BE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0084A" w14:textId="77777777" w:rsidR="00FE4D7F" w:rsidRDefault="009D2149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2</w:t>
    </w:r>
    <w:r>
      <w:rPr>
        <w:rStyle w:val="af1"/>
      </w:rPr>
      <w:fldChar w:fldCharType="end"/>
    </w:r>
  </w:p>
  <w:p w14:paraId="033AC65E" w14:textId="77777777" w:rsidR="00FE4D7F" w:rsidRDefault="00FE4D7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F5687" w14:textId="67A85756" w:rsidR="00FE4D7F" w:rsidRDefault="009D2149">
    <w:pPr>
      <w:pStyle w:val="a9"/>
      <w:framePr w:wrap="around" w:vAnchor="text" w:hAnchor="page" w:x="5729" w:y="-251"/>
      <w:jc w:val="center"/>
      <w:rPr>
        <w:rStyle w:val="af1"/>
        <w:rFonts w:ascii="黑体" w:eastAsia="黑体"/>
        <w:sz w:val="28"/>
        <w:szCs w:val="28"/>
      </w:rPr>
    </w:pPr>
    <w:r>
      <w:rPr>
        <w:rStyle w:val="af1"/>
        <w:rFonts w:ascii="黑体" w:eastAsia="黑体" w:hint="eastAsia"/>
        <w:sz w:val="28"/>
        <w:szCs w:val="28"/>
      </w:rPr>
      <w:t>—</w:t>
    </w:r>
    <w:r>
      <w:rPr>
        <w:rStyle w:val="af1"/>
        <w:rFonts w:ascii="黑体" w:eastAsia="黑体" w:hint="eastAsia"/>
        <w:sz w:val="28"/>
        <w:szCs w:val="28"/>
      </w:rPr>
      <w:fldChar w:fldCharType="begin"/>
    </w:r>
    <w:r>
      <w:rPr>
        <w:rStyle w:val="af1"/>
        <w:rFonts w:ascii="黑体" w:eastAsia="黑体" w:hint="eastAsia"/>
        <w:sz w:val="28"/>
        <w:szCs w:val="28"/>
      </w:rPr>
      <w:instrText xml:space="preserve">PAGE  </w:instrText>
    </w:r>
    <w:r>
      <w:rPr>
        <w:rStyle w:val="af1"/>
        <w:rFonts w:ascii="黑体" w:eastAsia="黑体" w:hint="eastAsia"/>
        <w:sz w:val="28"/>
        <w:szCs w:val="28"/>
      </w:rPr>
      <w:fldChar w:fldCharType="separate"/>
    </w:r>
    <w:r w:rsidR="004C4386">
      <w:rPr>
        <w:rStyle w:val="af1"/>
        <w:rFonts w:ascii="黑体" w:eastAsia="黑体"/>
        <w:noProof/>
        <w:sz w:val="28"/>
        <w:szCs w:val="28"/>
      </w:rPr>
      <w:t>1</w:t>
    </w:r>
    <w:r>
      <w:rPr>
        <w:rStyle w:val="af1"/>
        <w:rFonts w:ascii="黑体" w:eastAsia="黑体" w:hint="eastAsia"/>
        <w:sz w:val="28"/>
        <w:szCs w:val="28"/>
      </w:rPr>
      <w:fldChar w:fldCharType="end"/>
    </w:r>
    <w:r>
      <w:rPr>
        <w:rStyle w:val="af1"/>
        <w:rFonts w:ascii="黑体" w:eastAsia="黑体" w:hint="eastAsia"/>
        <w:sz w:val="28"/>
        <w:szCs w:val="28"/>
      </w:rPr>
      <w:t>—</w:t>
    </w:r>
  </w:p>
  <w:p w14:paraId="0E475189" w14:textId="77777777" w:rsidR="00FE4D7F" w:rsidRDefault="00FE4D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5390D" w14:textId="77777777" w:rsidR="009D2149" w:rsidRDefault="009D2149">
      <w:r>
        <w:separator/>
      </w:r>
    </w:p>
  </w:footnote>
  <w:footnote w:type="continuationSeparator" w:id="0">
    <w:p w14:paraId="7AEDC9A6" w14:textId="77777777" w:rsidR="009D2149" w:rsidRDefault="009D2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6ABF" w14:textId="77777777" w:rsidR="00FE4D7F" w:rsidRDefault="00FE4D7F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6A6E6" w14:textId="77777777" w:rsidR="00FE4D7F" w:rsidRDefault="00FE4D7F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zZjA2NThmOGIzMDQ4NzdlOGFlOTJkZmNkY2Q3NjcifQ=="/>
  </w:docVars>
  <w:rsids>
    <w:rsidRoot w:val="00FD270C"/>
    <w:rsid w:val="00001BC9"/>
    <w:rsid w:val="000022B2"/>
    <w:rsid w:val="00002F9E"/>
    <w:rsid w:val="00003C23"/>
    <w:rsid w:val="00004056"/>
    <w:rsid w:val="00012B42"/>
    <w:rsid w:val="00014131"/>
    <w:rsid w:val="00024A95"/>
    <w:rsid w:val="00031543"/>
    <w:rsid w:val="000333D2"/>
    <w:rsid w:val="00040560"/>
    <w:rsid w:val="00041E78"/>
    <w:rsid w:val="000605F7"/>
    <w:rsid w:val="00060F38"/>
    <w:rsid w:val="00062AE0"/>
    <w:rsid w:val="000630B2"/>
    <w:rsid w:val="000655B0"/>
    <w:rsid w:val="000704CE"/>
    <w:rsid w:val="00072FD5"/>
    <w:rsid w:val="00074233"/>
    <w:rsid w:val="000759F8"/>
    <w:rsid w:val="00084D56"/>
    <w:rsid w:val="000857B9"/>
    <w:rsid w:val="00086A70"/>
    <w:rsid w:val="00092DD9"/>
    <w:rsid w:val="0009474A"/>
    <w:rsid w:val="00094D0D"/>
    <w:rsid w:val="000966A3"/>
    <w:rsid w:val="000A1AE2"/>
    <w:rsid w:val="000A2954"/>
    <w:rsid w:val="000A3CD1"/>
    <w:rsid w:val="000A5665"/>
    <w:rsid w:val="000A6030"/>
    <w:rsid w:val="000B6C65"/>
    <w:rsid w:val="000C2FE6"/>
    <w:rsid w:val="000C3173"/>
    <w:rsid w:val="000C43AF"/>
    <w:rsid w:val="000C729B"/>
    <w:rsid w:val="000D59B8"/>
    <w:rsid w:val="000D64B6"/>
    <w:rsid w:val="000D7CE8"/>
    <w:rsid w:val="000E1A90"/>
    <w:rsid w:val="000F25BD"/>
    <w:rsid w:val="000F2BB9"/>
    <w:rsid w:val="000F5639"/>
    <w:rsid w:val="00102C23"/>
    <w:rsid w:val="00107453"/>
    <w:rsid w:val="00110CCE"/>
    <w:rsid w:val="00115202"/>
    <w:rsid w:val="0011627D"/>
    <w:rsid w:val="001229FB"/>
    <w:rsid w:val="00131270"/>
    <w:rsid w:val="0013618E"/>
    <w:rsid w:val="00136F5D"/>
    <w:rsid w:val="00140E8E"/>
    <w:rsid w:val="001422E5"/>
    <w:rsid w:val="00150F9D"/>
    <w:rsid w:val="00160857"/>
    <w:rsid w:val="00165323"/>
    <w:rsid w:val="0016713C"/>
    <w:rsid w:val="0017175E"/>
    <w:rsid w:val="001721AC"/>
    <w:rsid w:val="00173871"/>
    <w:rsid w:val="00176BD0"/>
    <w:rsid w:val="00181A53"/>
    <w:rsid w:val="00184284"/>
    <w:rsid w:val="00193B8B"/>
    <w:rsid w:val="001968BE"/>
    <w:rsid w:val="001A0600"/>
    <w:rsid w:val="001B0F48"/>
    <w:rsid w:val="001B1BA4"/>
    <w:rsid w:val="001C0A0E"/>
    <w:rsid w:val="001C70F5"/>
    <w:rsid w:val="001D25E8"/>
    <w:rsid w:val="001E2F25"/>
    <w:rsid w:val="001E6C60"/>
    <w:rsid w:val="001F01A0"/>
    <w:rsid w:val="001F08C3"/>
    <w:rsid w:val="001F68B6"/>
    <w:rsid w:val="002015D9"/>
    <w:rsid w:val="00204A0E"/>
    <w:rsid w:val="00206636"/>
    <w:rsid w:val="0020799F"/>
    <w:rsid w:val="00214E5B"/>
    <w:rsid w:val="00224489"/>
    <w:rsid w:val="002253DC"/>
    <w:rsid w:val="0023216F"/>
    <w:rsid w:val="00236B5E"/>
    <w:rsid w:val="00236C0F"/>
    <w:rsid w:val="00245E12"/>
    <w:rsid w:val="00246F33"/>
    <w:rsid w:val="00247EF2"/>
    <w:rsid w:val="002537AE"/>
    <w:rsid w:val="002552DE"/>
    <w:rsid w:val="00256C66"/>
    <w:rsid w:val="00260786"/>
    <w:rsid w:val="0026083C"/>
    <w:rsid w:val="002614DD"/>
    <w:rsid w:val="002628F4"/>
    <w:rsid w:val="00263EC9"/>
    <w:rsid w:val="00276849"/>
    <w:rsid w:val="002778C9"/>
    <w:rsid w:val="00277AD7"/>
    <w:rsid w:val="00280295"/>
    <w:rsid w:val="002806A7"/>
    <w:rsid w:val="00280E95"/>
    <w:rsid w:val="002823BE"/>
    <w:rsid w:val="00282FF7"/>
    <w:rsid w:val="0029274B"/>
    <w:rsid w:val="002935EF"/>
    <w:rsid w:val="00293628"/>
    <w:rsid w:val="00297CAE"/>
    <w:rsid w:val="002A49BD"/>
    <w:rsid w:val="002B6740"/>
    <w:rsid w:val="002B67BE"/>
    <w:rsid w:val="002C1771"/>
    <w:rsid w:val="002C41E3"/>
    <w:rsid w:val="002C4FF2"/>
    <w:rsid w:val="002C6953"/>
    <w:rsid w:val="002C786B"/>
    <w:rsid w:val="002D3CE4"/>
    <w:rsid w:val="002D631F"/>
    <w:rsid w:val="002D65B7"/>
    <w:rsid w:val="002E099E"/>
    <w:rsid w:val="002E332D"/>
    <w:rsid w:val="002F4162"/>
    <w:rsid w:val="00302D82"/>
    <w:rsid w:val="00311264"/>
    <w:rsid w:val="00313B78"/>
    <w:rsid w:val="00320FF0"/>
    <w:rsid w:val="00321938"/>
    <w:rsid w:val="00323592"/>
    <w:rsid w:val="0032383A"/>
    <w:rsid w:val="00327264"/>
    <w:rsid w:val="00327EEF"/>
    <w:rsid w:val="00332331"/>
    <w:rsid w:val="003347AB"/>
    <w:rsid w:val="0034292F"/>
    <w:rsid w:val="00343B36"/>
    <w:rsid w:val="00345D02"/>
    <w:rsid w:val="00346103"/>
    <w:rsid w:val="00347FFE"/>
    <w:rsid w:val="003508F6"/>
    <w:rsid w:val="00351B09"/>
    <w:rsid w:val="003613F6"/>
    <w:rsid w:val="003630C1"/>
    <w:rsid w:val="003638C9"/>
    <w:rsid w:val="003638DD"/>
    <w:rsid w:val="003661DB"/>
    <w:rsid w:val="00366677"/>
    <w:rsid w:val="00370B55"/>
    <w:rsid w:val="00377131"/>
    <w:rsid w:val="0038336B"/>
    <w:rsid w:val="00386800"/>
    <w:rsid w:val="00387EBE"/>
    <w:rsid w:val="00393063"/>
    <w:rsid w:val="003A2368"/>
    <w:rsid w:val="003A65F4"/>
    <w:rsid w:val="003B1CAC"/>
    <w:rsid w:val="003B317B"/>
    <w:rsid w:val="003B415E"/>
    <w:rsid w:val="003B5760"/>
    <w:rsid w:val="003C24D4"/>
    <w:rsid w:val="003C57B8"/>
    <w:rsid w:val="003D0C3B"/>
    <w:rsid w:val="003D23DC"/>
    <w:rsid w:val="003D3F75"/>
    <w:rsid w:val="003D5C32"/>
    <w:rsid w:val="003E0426"/>
    <w:rsid w:val="003E0C35"/>
    <w:rsid w:val="003E149D"/>
    <w:rsid w:val="003E2C34"/>
    <w:rsid w:val="003E33B7"/>
    <w:rsid w:val="003E4F80"/>
    <w:rsid w:val="003F467C"/>
    <w:rsid w:val="003F4CC0"/>
    <w:rsid w:val="003F5D83"/>
    <w:rsid w:val="003F7E6B"/>
    <w:rsid w:val="00401154"/>
    <w:rsid w:val="00402108"/>
    <w:rsid w:val="00403686"/>
    <w:rsid w:val="00404C01"/>
    <w:rsid w:val="00407622"/>
    <w:rsid w:val="0041212B"/>
    <w:rsid w:val="004137A5"/>
    <w:rsid w:val="004149DC"/>
    <w:rsid w:val="0042155E"/>
    <w:rsid w:val="004252A5"/>
    <w:rsid w:val="004327AC"/>
    <w:rsid w:val="00436CA9"/>
    <w:rsid w:val="00443B34"/>
    <w:rsid w:val="00443E37"/>
    <w:rsid w:val="004556A8"/>
    <w:rsid w:val="00456050"/>
    <w:rsid w:val="004565E8"/>
    <w:rsid w:val="00464CAF"/>
    <w:rsid w:val="0046553A"/>
    <w:rsid w:val="00483A04"/>
    <w:rsid w:val="00487572"/>
    <w:rsid w:val="00491AE5"/>
    <w:rsid w:val="00494E9B"/>
    <w:rsid w:val="004A3084"/>
    <w:rsid w:val="004A7C7D"/>
    <w:rsid w:val="004B28FA"/>
    <w:rsid w:val="004B7A47"/>
    <w:rsid w:val="004B7FE1"/>
    <w:rsid w:val="004C147B"/>
    <w:rsid w:val="004C4386"/>
    <w:rsid w:val="004C5895"/>
    <w:rsid w:val="004C5EFB"/>
    <w:rsid w:val="004D6D90"/>
    <w:rsid w:val="004E1622"/>
    <w:rsid w:val="004E2B2A"/>
    <w:rsid w:val="004E2B58"/>
    <w:rsid w:val="004E5104"/>
    <w:rsid w:val="004E77A7"/>
    <w:rsid w:val="004F0BDB"/>
    <w:rsid w:val="004F1F0F"/>
    <w:rsid w:val="004F3E04"/>
    <w:rsid w:val="004F4D03"/>
    <w:rsid w:val="004F5FB8"/>
    <w:rsid w:val="004F70AD"/>
    <w:rsid w:val="005077EC"/>
    <w:rsid w:val="00507D5B"/>
    <w:rsid w:val="00517F4A"/>
    <w:rsid w:val="0052094F"/>
    <w:rsid w:val="00521B63"/>
    <w:rsid w:val="00533E21"/>
    <w:rsid w:val="00535F7D"/>
    <w:rsid w:val="00536861"/>
    <w:rsid w:val="00543310"/>
    <w:rsid w:val="005447EB"/>
    <w:rsid w:val="0054612C"/>
    <w:rsid w:val="0055029B"/>
    <w:rsid w:val="0055055D"/>
    <w:rsid w:val="00552FFC"/>
    <w:rsid w:val="00554A17"/>
    <w:rsid w:val="00555B34"/>
    <w:rsid w:val="00564238"/>
    <w:rsid w:val="005644A9"/>
    <w:rsid w:val="00573C85"/>
    <w:rsid w:val="005772CB"/>
    <w:rsid w:val="00580488"/>
    <w:rsid w:val="00580730"/>
    <w:rsid w:val="00581CD7"/>
    <w:rsid w:val="0058221C"/>
    <w:rsid w:val="00586CBC"/>
    <w:rsid w:val="00593BAF"/>
    <w:rsid w:val="0059571E"/>
    <w:rsid w:val="0059693A"/>
    <w:rsid w:val="005A04F9"/>
    <w:rsid w:val="005A348F"/>
    <w:rsid w:val="005A3AC2"/>
    <w:rsid w:val="005A515B"/>
    <w:rsid w:val="005A7E95"/>
    <w:rsid w:val="005B019A"/>
    <w:rsid w:val="005B21EE"/>
    <w:rsid w:val="005C6B5C"/>
    <w:rsid w:val="005D60B9"/>
    <w:rsid w:val="005D77C6"/>
    <w:rsid w:val="005D7BDA"/>
    <w:rsid w:val="005E04EE"/>
    <w:rsid w:val="005E460D"/>
    <w:rsid w:val="005E4DFA"/>
    <w:rsid w:val="005E5C38"/>
    <w:rsid w:val="005E6F26"/>
    <w:rsid w:val="005F4BBB"/>
    <w:rsid w:val="005F61D7"/>
    <w:rsid w:val="005F6335"/>
    <w:rsid w:val="005F6D31"/>
    <w:rsid w:val="005F719E"/>
    <w:rsid w:val="005F7D33"/>
    <w:rsid w:val="00603B42"/>
    <w:rsid w:val="00607639"/>
    <w:rsid w:val="00613BE1"/>
    <w:rsid w:val="006162A8"/>
    <w:rsid w:val="00624E70"/>
    <w:rsid w:val="00630B08"/>
    <w:rsid w:val="00632534"/>
    <w:rsid w:val="006339BC"/>
    <w:rsid w:val="006435D4"/>
    <w:rsid w:val="00647DDE"/>
    <w:rsid w:val="006564F1"/>
    <w:rsid w:val="00660B77"/>
    <w:rsid w:val="00661D64"/>
    <w:rsid w:val="006648D1"/>
    <w:rsid w:val="0067480E"/>
    <w:rsid w:val="006758C8"/>
    <w:rsid w:val="00677AD6"/>
    <w:rsid w:val="006801B4"/>
    <w:rsid w:val="00683DE5"/>
    <w:rsid w:val="006A00EE"/>
    <w:rsid w:val="006A2BCC"/>
    <w:rsid w:val="006A4936"/>
    <w:rsid w:val="006A70EF"/>
    <w:rsid w:val="006B0D8D"/>
    <w:rsid w:val="006B6CB9"/>
    <w:rsid w:val="006B7544"/>
    <w:rsid w:val="006B7662"/>
    <w:rsid w:val="006B7D29"/>
    <w:rsid w:val="006C5A79"/>
    <w:rsid w:val="006C6FC5"/>
    <w:rsid w:val="006D1078"/>
    <w:rsid w:val="006D54ED"/>
    <w:rsid w:val="006D7B0F"/>
    <w:rsid w:val="006E12F5"/>
    <w:rsid w:val="006F031B"/>
    <w:rsid w:val="006F0BB1"/>
    <w:rsid w:val="006F574C"/>
    <w:rsid w:val="00702DA5"/>
    <w:rsid w:val="00705774"/>
    <w:rsid w:val="00705860"/>
    <w:rsid w:val="007075A0"/>
    <w:rsid w:val="00714AD7"/>
    <w:rsid w:val="00715319"/>
    <w:rsid w:val="00715EBC"/>
    <w:rsid w:val="007178CB"/>
    <w:rsid w:val="00720643"/>
    <w:rsid w:val="0072585A"/>
    <w:rsid w:val="00725EEC"/>
    <w:rsid w:val="00733D85"/>
    <w:rsid w:val="00734768"/>
    <w:rsid w:val="00736F4C"/>
    <w:rsid w:val="00737A5C"/>
    <w:rsid w:val="00741EA2"/>
    <w:rsid w:val="00750578"/>
    <w:rsid w:val="00764DE9"/>
    <w:rsid w:val="0076569C"/>
    <w:rsid w:val="00766821"/>
    <w:rsid w:val="007707E9"/>
    <w:rsid w:val="007713A0"/>
    <w:rsid w:val="00773748"/>
    <w:rsid w:val="00775743"/>
    <w:rsid w:val="00777A35"/>
    <w:rsid w:val="00777CE4"/>
    <w:rsid w:val="007800D5"/>
    <w:rsid w:val="00781B85"/>
    <w:rsid w:val="007841D6"/>
    <w:rsid w:val="0078455C"/>
    <w:rsid w:val="007852A3"/>
    <w:rsid w:val="00791C02"/>
    <w:rsid w:val="00793EF8"/>
    <w:rsid w:val="00796D0D"/>
    <w:rsid w:val="007A2911"/>
    <w:rsid w:val="007A34B2"/>
    <w:rsid w:val="007A48E1"/>
    <w:rsid w:val="007A67FD"/>
    <w:rsid w:val="007A6AF9"/>
    <w:rsid w:val="007B0114"/>
    <w:rsid w:val="007C5886"/>
    <w:rsid w:val="007C7CCA"/>
    <w:rsid w:val="007D1434"/>
    <w:rsid w:val="007D1AC1"/>
    <w:rsid w:val="007D1FD3"/>
    <w:rsid w:val="007F3DDC"/>
    <w:rsid w:val="007F53D9"/>
    <w:rsid w:val="007F5A0C"/>
    <w:rsid w:val="007F7C96"/>
    <w:rsid w:val="008017F9"/>
    <w:rsid w:val="0080243B"/>
    <w:rsid w:val="00804830"/>
    <w:rsid w:val="00805082"/>
    <w:rsid w:val="00823A19"/>
    <w:rsid w:val="00824B3C"/>
    <w:rsid w:val="008272BD"/>
    <w:rsid w:val="008329CF"/>
    <w:rsid w:val="00832EB2"/>
    <w:rsid w:val="00834F2C"/>
    <w:rsid w:val="008439FA"/>
    <w:rsid w:val="0084786C"/>
    <w:rsid w:val="00853F72"/>
    <w:rsid w:val="00855E2B"/>
    <w:rsid w:val="0086051A"/>
    <w:rsid w:val="00861064"/>
    <w:rsid w:val="0086143B"/>
    <w:rsid w:val="00865D74"/>
    <w:rsid w:val="008667CE"/>
    <w:rsid w:val="00867164"/>
    <w:rsid w:val="00872590"/>
    <w:rsid w:val="00874C64"/>
    <w:rsid w:val="00880866"/>
    <w:rsid w:val="00883E35"/>
    <w:rsid w:val="00890C81"/>
    <w:rsid w:val="008910D8"/>
    <w:rsid w:val="00896DFC"/>
    <w:rsid w:val="00897CB8"/>
    <w:rsid w:val="008A180D"/>
    <w:rsid w:val="008C3100"/>
    <w:rsid w:val="008C5475"/>
    <w:rsid w:val="008C6F67"/>
    <w:rsid w:val="008D0B4A"/>
    <w:rsid w:val="008D4C33"/>
    <w:rsid w:val="008D62CD"/>
    <w:rsid w:val="008D6CCB"/>
    <w:rsid w:val="008E396C"/>
    <w:rsid w:val="008E5679"/>
    <w:rsid w:val="008E57BB"/>
    <w:rsid w:val="008F6EFF"/>
    <w:rsid w:val="009004EC"/>
    <w:rsid w:val="009050E0"/>
    <w:rsid w:val="00906A8D"/>
    <w:rsid w:val="00911132"/>
    <w:rsid w:val="00912C61"/>
    <w:rsid w:val="00914039"/>
    <w:rsid w:val="00921617"/>
    <w:rsid w:val="00922DF1"/>
    <w:rsid w:val="009248D4"/>
    <w:rsid w:val="00925727"/>
    <w:rsid w:val="0092582B"/>
    <w:rsid w:val="00927AB4"/>
    <w:rsid w:val="00930149"/>
    <w:rsid w:val="00930824"/>
    <w:rsid w:val="00932F41"/>
    <w:rsid w:val="00934F60"/>
    <w:rsid w:val="00944E3A"/>
    <w:rsid w:val="00972A00"/>
    <w:rsid w:val="00972A01"/>
    <w:rsid w:val="00973CFB"/>
    <w:rsid w:val="00980D93"/>
    <w:rsid w:val="00983A86"/>
    <w:rsid w:val="00983C69"/>
    <w:rsid w:val="00986C4C"/>
    <w:rsid w:val="009873F1"/>
    <w:rsid w:val="00996BED"/>
    <w:rsid w:val="009A3E99"/>
    <w:rsid w:val="009A70CC"/>
    <w:rsid w:val="009B1BD8"/>
    <w:rsid w:val="009B4EFE"/>
    <w:rsid w:val="009B58D3"/>
    <w:rsid w:val="009B5C69"/>
    <w:rsid w:val="009B7018"/>
    <w:rsid w:val="009C41F7"/>
    <w:rsid w:val="009D2149"/>
    <w:rsid w:val="009D2F36"/>
    <w:rsid w:val="009D4DC4"/>
    <w:rsid w:val="009D77E1"/>
    <w:rsid w:val="009E0833"/>
    <w:rsid w:val="009F3CC5"/>
    <w:rsid w:val="00A07492"/>
    <w:rsid w:val="00A13CC4"/>
    <w:rsid w:val="00A14DCA"/>
    <w:rsid w:val="00A14FDD"/>
    <w:rsid w:val="00A16F45"/>
    <w:rsid w:val="00A17503"/>
    <w:rsid w:val="00A23202"/>
    <w:rsid w:val="00A25280"/>
    <w:rsid w:val="00A278B8"/>
    <w:rsid w:val="00A302C7"/>
    <w:rsid w:val="00A3063A"/>
    <w:rsid w:val="00A41C72"/>
    <w:rsid w:val="00A437DC"/>
    <w:rsid w:val="00A4479D"/>
    <w:rsid w:val="00A52DCE"/>
    <w:rsid w:val="00A56066"/>
    <w:rsid w:val="00A57BCC"/>
    <w:rsid w:val="00A72DCF"/>
    <w:rsid w:val="00A733C6"/>
    <w:rsid w:val="00A813A3"/>
    <w:rsid w:val="00A83C6A"/>
    <w:rsid w:val="00A871D2"/>
    <w:rsid w:val="00A93632"/>
    <w:rsid w:val="00A9457B"/>
    <w:rsid w:val="00A95FBA"/>
    <w:rsid w:val="00AA3C63"/>
    <w:rsid w:val="00AA595F"/>
    <w:rsid w:val="00AB2544"/>
    <w:rsid w:val="00AB33B9"/>
    <w:rsid w:val="00AB3BA5"/>
    <w:rsid w:val="00AB596B"/>
    <w:rsid w:val="00AC093A"/>
    <w:rsid w:val="00AC7530"/>
    <w:rsid w:val="00AD03BD"/>
    <w:rsid w:val="00AD7A2B"/>
    <w:rsid w:val="00AE1342"/>
    <w:rsid w:val="00AE235F"/>
    <w:rsid w:val="00AE44CF"/>
    <w:rsid w:val="00AE4B1E"/>
    <w:rsid w:val="00AE57B9"/>
    <w:rsid w:val="00AE6785"/>
    <w:rsid w:val="00AE7AE6"/>
    <w:rsid w:val="00AF37CF"/>
    <w:rsid w:val="00AF42EA"/>
    <w:rsid w:val="00AF69E3"/>
    <w:rsid w:val="00B00E8E"/>
    <w:rsid w:val="00B021B4"/>
    <w:rsid w:val="00B06B3A"/>
    <w:rsid w:val="00B16D7A"/>
    <w:rsid w:val="00B23D5F"/>
    <w:rsid w:val="00B30B29"/>
    <w:rsid w:val="00B32D45"/>
    <w:rsid w:val="00B345B7"/>
    <w:rsid w:val="00B43963"/>
    <w:rsid w:val="00B465B0"/>
    <w:rsid w:val="00B47AC1"/>
    <w:rsid w:val="00B51762"/>
    <w:rsid w:val="00B53EA4"/>
    <w:rsid w:val="00B53EBD"/>
    <w:rsid w:val="00B55FC3"/>
    <w:rsid w:val="00B65656"/>
    <w:rsid w:val="00B72D3B"/>
    <w:rsid w:val="00B755CD"/>
    <w:rsid w:val="00B811FB"/>
    <w:rsid w:val="00B853C8"/>
    <w:rsid w:val="00B8601C"/>
    <w:rsid w:val="00B87CBB"/>
    <w:rsid w:val="00B937D6"/>
    <w:rsid w:val="00B94106"/>
    <w:rsid w:val="00B974B0"/>
    <w:rsid w:val="00B9786B"/>
    <w:rsid w:val="00BA6C4D"/>
    <w:rsid w:val="00BA7F69"/>
    <w:rsid w:val="00BB0F64"/>
    <w:rsid w:val="00BB19DA"/>
    <w:rsid w:val="00BB7F71"/>
    <w:rsid w:val="00BC0921"/>
    <w:rsid w:val="00BC2294"/>
    <w:rsid w:val="00BC2F82"/>
    <w:rsid w:val="00BC5C71"/>
    <w:rsid w:val="00BD67DC"/>
    <w:rsid w:val="00BE01E5"/>
    <w:rsid w:val="00BE3437"/>
    <w:rsid w:val="00BE4354"/>
    <w:rsid w:val="00BE6657"/>
    <w:rsid w:val="00BE66AF"/>
    <w:rsid w:val="00BF042C"/>
    <w:rsid w:val="00BF1F5E"/>
    <w:rsid w:val="00BF4956"/>
    <w:rsid w:val="00BF504B"/>
    <w:rsid w:val="00BF5640"/>
    <w:rsid w:val="00C00912"/>
    <w:rsid w:val="00C02CDB"/>
    <w:rsid w:val="00C03E5A"/>
    <w:rsid w:val="00C07D2E"/>
    <w:rsid w:val="00C11A6D"/>
    <w:rsid w:val="00C17EB0"/>
    <w:rsid w:val="00C22449"/>
    <w:rsid w:val="00C22924"/>
    <w:rsid w:val="00C4032E"/>
    <w:rsid w:val="00C4293D"/>
    <w:rsid w:val="00C450D2"/>
    <w:rsid w:val="00C53A93"/>
    <w:rsid w:val="00C552E5"/>
    <w:rsid w:val="00C60008"/>
    <w:rsid w:val="00C65688"/>
    <w:rsid w:val="00C70CC3"/>
    <w:rsid w:val="00C70E01"/>
    <w:rsid w:val="00C73A2B"/>
    <w:rsid w:val="00C824E7"/>
    <w:rsid w:val="00C82F58"/>
    <w:rsid w:val="00C8748B"/>
    <w:rsid w:val="00C93004"/>
    <w:rsid w:val="00C979A7"/>
    <w:rsid w:val="00CA3F6C"/>
    <w:rsid w:val="00CA41AA"/>
    <w:rsid w:val="00CA5852"/>
    <w:rsid w:val="00CA62AD"/>
    <w:rsid w:val="00CB034C"/>
    <w:rsid w:val="00CC3C77"/>
    <w:rsid w:val="00CC7B95"/>
    <w:rsid w:val="00CD5690"/>
    <w:rsid w:val="00CD592C"/>
    <w:rsid w:val="00CD59E6"/>
    <w:rsid w:val="00CE017C"/>
    <w:rsid w:val="00CE23D4"/>
    <w:rsid w:val="00CF0ABB"/>
    <w:rsid w:val="00CF2F3B"/>
    <w:rsid w:val="00D01991"/>
    <w:rsid w:val="00D0213E"/>
    <w:rsid w:val="00D0263F"/>
    <w:rsid w:val="00D05236"/>
    <w:rsid w:val="00D1124D"/>
    <w:rsid w:val="00D12124"/>
    <w:rsid w:val="00D12B6B"/>
    <w:rsid w:val="00D134D7"/>
    <w:rsid w:val="00D23561"/>
    <w:rsid w:val="00D26917"/>
    <w:rsid w:val="00D2778A"/>
    <w:rsid w:val="00D3382B"/>
    <w:rsid w:val="00D354B2"/>
    <w:rsid w:val="00D432F6"/>
    <w:rsid w:val="00D43B45"/>
    <w:rsid w:val="00D44C56"/>
    <w:rsid w:val="00D46340"/>
    <w:rsid w:val="00D56DC3"/>
    <w:rsid w:val="00D5765A"/>
    <w:rsid w:val="00D753D3"/>
    <w:rsid w:val="00D810BA"/>
    <w:rsid w:val="00D815D4"/>
    <w:rsid w:val="00D816AC"/>
    <w:rsid w:val="00D81BAB"/>
    <w:rsid w:val="00D844B5"/>
    <w:rsid w:val="00D84CF6"/>
    <w:rsid w:val="00D870FC"/>
    <w:rsid w:val="00D8789A"/>
    <w:rsid w:val="00D91799"/>
    <w:rsid w:val="00D9249F"/>
    <w:rsid w:val="00D943F7"/>
    <w:rsid w:val="00DA0BE9"/>
    <w:rsid w:val="00DA6678"/>
    <w:rsid w:val="00DB4510"/>
    <w:rsid w:val="00DB6AFD"/>
    <w:rsid w:val="00DC1729"/>
    <w:rsid w:val="00DC1AEE"/>
    <w:rsid w:val="00DC74BB"/>
    <w:rsid w:val="00DD1315"/>
    <w:rsid w:val="00DD7582"/>
    <w:rsid w:val="00DE26AE"/>
    <w:rsid w:val="00DE565D"/>
    <w:rsid w:val="00DE6D26"/>
    <w:rsid w:val="00DF2F27"/>
    <w:rsid w:val="00DF2F64"/>
    <w:rsid w:val="00DF4013"/>
    <w:rsid w:val="00DF4F30"/>
    <w:rsid w:val="00E01885"/>
    <w:rsid w:val="00E01BD8"/>
    <w:rsid w:val="00E020CD"/>
    <w:rsid w:val="00E023CB"/>
    <w:rsid w:val="00E0291F"/>
    <w:rsid w:val="00E02D4D"/>
    <w:rsid w:val="00E03725"/>
    <w:rsid w:val="00E0411E"/>
    <w:rsid w:val="00E108D0"/>
    <w:rsid w:val="00E125E0"/>
    <w:rsid w:val="00E16A9A"/>
    <w:rsid w:val="00E172DA"/>
    <w:rsid w:val="00E24E2F"/>
    <w:rsid w:val="00E27848"/>
    <w:rsid w:val="00E502F9"/>
    <w:rsid w:val="00E5214B"/>
    <w:rsid w:val="00E5599A"/>
    <w:rsid w:val="00E70B9D"/>
    <w:rsid w:val="00E71514"/>
    <w:rsid w:val="00E73F6B"/>
    <w:rsid w:val="00E74FFF"/>
    <w:rsid w:val="00E80A01"/>
    <w:rsid w:val="00E81937"/>
    <w:rsid w:val="00E8235D"/>
    <w:rsid w:val="00E82779"/>
    <w:rsid w:val="00E82DB6"/>
    <w:rsid w:val="00E8361E"/>
    <w:rsid w:val="00E85444"/>
    <w:rsid w:val="00E87454"/>
    <w:rsid w:val="00E9136D"/>
    <w:rsid w:val="00E921FE"/>
    <w:rsid w:val="00E92E6C"/>
    <w:rsid w:val="00E96FA4"/>
    <w:rsid w:val="00E979BE"/>
    <w:rsid w:val="00EA51BD"/>
    <w:rsid w:val="00EA6322"/>
    <w:rsid w:val="00EB369A"/>
    <w:rsid w:val="00EB4CA2"/>
    <w:rsid w:val="00EB51E7"/>
    <w:rsid w:val="00EB542B"/>
    <w:rsid w:val="00EC7C70"/>
    <w:rsid w:val="00ED0612"/>
    <w:rsid w:val="00ED0B12"/>
    <w:rsid w:val="00ED62AB"/>
    <w:rsid w:val="00ED6605"/>
    <w:rsid w:val="00EE3FC6"/>
    <w:rsid w:val="00EE56D1"/>
    <w:rsid w:val="00EF16DE"/>
    <w:rsid w:val="00F01944"/>
    <w:rsid w:val="00F0255D"/>
    <w:rsid w:val="00F027D4"/>
    <w:rsid w:val="00F0664D"/>
    <w:rsid w:val="00F0762E"/>
    <w:rsid w:val="00F07BA3"/>
    <w:rsid w:val="00F11095"/>
    <w:rsid w:val="00F11A28"/>
    <w:rsid w:val="00F174D7"/>
    <w:rsid w:val="00F21475"/>
    <w:rsid w:val="00F27CE7"/>
    <w:rsid w:val="00F307B9"/>
    <w:rsid w:val="00F33558"/>
    <w:rsid w:val="00F359DD"/>
    <w:rsid w:val="00F37AC1"/>
    <w:rsid w:val="00F421AE"/>
    <w:rsid w:val="00F470F9"/>
    <w:rsid w:val="00F512B8"/>
    <w:rsid w:val="00F55454"/>
    <w:rsid w:val="00F576B1"/>
    <w:rsid w:val="00F62C65"/>
    <w:rsid w:val="00F63E6D"/>
    <w:rsid w:val="00F65299"/>
    <w:rsid w:val="00F70A1B"/>
    <w:rsid w:val="00F71044"/>
    <w:rsid w:val="00F745FB"/>
    <w:rsid w:val="00F76B21"/>
    <w:rsid w:val="00F80E54"/>
    <w:rsid w:val="00F81B22"/>
    <w:rsid w:val="00F8570C"/>
    <w:rsid w:val="00F90DEB"/>
    <w:rsid w:val="00F95BEA"/>
    <w:rsid w:val="00F96404"/>
    <w:rsid w:val="00FA70F6"/>
    <w:rsid w:val="00FB4816"/>
    <w:rsid w:val="00FB5F1C"/>
    <w:rsid w:val="00FB7F91"/>
    <w:rsid w:val="00FC00B0"/>
    <w:rsid w:val="00FC149D"/>
    <w:rsid w:val="00FC4A01"/>
    <w:rsid w:val="00FD1563"/>
    <w:rsid w:val="00FD1B3A"/>
    <w:rsid w:val="00FD22F2"/>
    <w:rsid w:val="00FD270C"/>
    <w:rsid w:val="00FD2D63"/>
    <w:rsid w:val="00FD2FFE"/>
    <w:rsid w:val="00FD37B3"/>
    <w:rsid w:val="00FD4338"/>
    <w:rsid w:val="00FD512B"/>
    <w:rsid w:val="00FD53A2"/>
    <w:rsid w:val="00FD7475"/>
    <w:rsid w:val="00FE4D7F"/>
    <w:rsid w:val="00FF6EB5"/>
    <w:rsid w:val="0449381C"/>
    <w:rsid w:val="08283748"/>
    <w:rsid w:val="08FA4913"/>
    <w:rsid w:val="090E6236"/>
    <w:rsid w:val="0C561984"/>
    <w:rsid w:val="0D241E6A"/>
    <w:rsid w:val="0D7E40EB"/>
    <w:rsid w:val="10175F2F"/>
    <w:rsid w:val="10284C2D"/>
    <w:rsid w:val="10CF0C40"/>
    <w:rsid w:val="15223768"/>
    <w:rsid w:val="16B53D65"/>
    <w:rsid w:val="16D263EA"/>
    <w:rsid w:val="1B495A57"/>
    <w:rsid w:val="1B6D7B85"/>
    <w:rsid w:val="1BE7774A"/>
    <w:rsid w:val="1C512E16"/>
    <w:rsid w:val="1EDE6404"/>
    <w:rsid w:val="1F686DF4"/>
    <w:rsid w:val="21365523"/>
    <w:rsid w:val="228F4698"/>
    <w:rsid w:val="23506E45"/>
    <w:rsid w:val="239A2548"/>
    <w:rsid w:val="24F92FD3"/>
    <w:rsid w:val="257539B8"/>
    <w:rsid w:val="2AA4545A"/>
    <w:rsid w:val="313B65BE"/>
    <w:rsid w:val="339B5C84"/>
    <w:rsid w:val="345C1A8B"/>
    <w:rsid w:val="36702978"/>
    <w:rsid w:val="37BD53AB"/>
    <w:rsid w:val="381101A6"/>
    <w:rsid w:val="3AED2151"/>
    <w:rsid w:val="3B5D74C2"/>
    <w:rsid w:val="3CE059F3"/>
    <w:rsid w:val="3F3A0FC8"/>
    <w:rsid w:val="3FA5195D"/>
    <w:rsid w:val="40414153"/>
    <w:rsid w:val="404853F8"/>
    <w:rsid w:val="40C31C84"/>
    <w:rsid w:val="41C736F9"/>
    <w:rsid w:val="42B15F07"/>
    <w:rsid w:val="43BE6733"/>
    <w:rsid w:val="44DA134B"/>
    <w:rsid w:val="45462405"/>
    <w:rsid w:val="4AC50F4F"/>
    <w:rsid w:val="4B1C6B9E"/>
    <w:rsid w:val="4DA115C2"/>
    <w:rsid w:val="4E157C07"/>
    <w:rsid w:val="4E4361B3"/>
    <w:rsid w:val="518E1E3B"/>
    <w:rsid w:val="51EC0130"/>
    <w:rsid w:val="57081D47"/>
    <w:rsid w:val="595B4CF8"/>
    <w:rsid w:val="59FB2037"/>
    <w:rsid w:val="5A12551C"/>
    <w:rsid w:val="5A1A70A9"/>
    <w:rsid w:val="5ACD5782"/>
    <w:rsid w:val="5B362FC5"/>
    <w:rsid w:val="5D8C59A3"/>
    <w:rsid w:val="5D9A4EFD"/>
    <w:rsid w:val="5DBE755E"/>
    <w:rsid w:val="5ECE4FC9"/>
    <w:rsid w:val="62B622C8"/>
    <w:rsid w:val="64694708"/>
    <w:rsid w:val="64AB7CB9"/>
    <w:rsid w:val="64EA32DB"/>
    <w:rsid w:val="65532D27"/>
    <w:rsid w:val="66CC2CCF"/>
    <w:rsid w:val="684A49AF"/>
    <w:rsid w:val="69192B11"/>
    <w:rsid w:val="6DA82A37"/>
    <w:rsid w:val="6F953A9C"/>
    <w:rsid w:val="71E13469"/>
    <w:rsid w:val="743447F0"/>
    <w:rsid w:val="74393AF4"/>
    <w:rsid w:val="75220020"/>
    <w:rsid w:val="75CA1F6A"/>
    <w:rsid w:val="775F58CA"/>
    <w:rsid w:val="779900A6"/>
    <w:rsid w:val="78000AED"/>
    <w:rsid w:val="78BD1DA5"/>
    <w:rsid w:val="7AC06891"/>
    <w:rsid w:val="7B98103C"/>
    <w:rsid w:val="7BC21241"/>
    <w:rsid w:val="7D180687"/>
    <w:rsid w:val="7F8C2C66"/>
    <w:rsid w:val="7FCE327F"/>
    <w:rsid w:val="7FE7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22CC30-1AAC-4A5B-9306-C908BDCE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30">
    <w:name w:val="Body Text 3"/>
    <w:basedOn w:val="a"/>
    <w:qFormat/>
    <w:pPr>
      <w:spacing w:line="520" w:lineRule="exact"/>
      <w:ind w:right="181"/>
    </w:pPr>
    <w:rPr>
      <w:rFonts w:ascii="仿宋_GB2312" w:eastAsia="仿宋_GB2312" w:hAnsi="宋体"/>
      <w:kern w:val="0"/>
      <w:sz w:val="28"/>
      <w:szCs w:val="28"/>
    </w:rPr>
  </w:style>
  <w:style w:type="paragraph" w:styleId="a4">
    <w:name w:val="Body Text"/>
    <w:basedOn w:val="a"/>
    <w:qFormat/>
    <w:pPr>
      <w:spacing w:line="240" w:lineRule="atLeast"/>
    </w:pPr>
    <w:rPr>
      <w:rFonts w:ascii="仿宋_GB2312" w:eastAsia="仿宋_GB2312"/>
      <w:sz w:val="32"/>
    </w:rPr>
  </w:style>
  <w:style w:type="paragraph" w:styleId="a5">
    <w:name w:val="Body Text Indent"/>
    <w:basedOn w:val="a"/>
    <w:qFormat/>
    <w:pPr>
      <w:spacing w:line="240" w:lineRule="atLeast"/>
      <w:ind w:firstLineChars="168" w:firstLine="538"/>
    </w:pPr>
    <w:rPr>
      <w:rFonts w:ascii="仿宋_GB2312" w:eastAsia="仿宋_GB2312"/>
      <w:sz w:val="32"/>
    </w:rPr>
  </w:style>
  <w:style w:type="paragraph" w:styleId="a6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Date"/>
    <w:basedOn w:val="a"/>
    <w:next w:val="a"/>
    <w:qFormat/>
    <w:pPr>
      <w:widowControl/>
    </w:pPr>
    <w:rPr>
      <w:rFonts w:ascii="楷体_GB2312" w:eastAsia="楷体_GB2312"/>
      <w:kern w:val="0"/>
      <w:sz w:val="32"/>
      <w:szCs w:val="20"/>
    </w:rPr>
  </w:style>
  <w:style w:type="paragraph" w:styleId="2">
    <w:name w:val="Body Text Indent 2"/>
    <w:basedOn w:val="a"/>
    <w:qFormat/>
    <w:pPr>
      <w:spacing w:line="480" w:lineRule="exact"/>
      <w:ind w:firstLine="734"/>
    </w:pPr>
    <w:rPr>
      <w:rFonts w:ascii="楷体_GB2312" w:eastAsia="楷体_GB2312"/>
      <w:sz w:val="28"/>
    </w:r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Body Text Indent 3"/>
    <w:basedOn w:val="a"/>
    <w:qFormat/>
    <w:pPr>
      <w:spacing w:line="440" w:lineRule="exact"/>
      <w:ind w:firstLineChars="200" w:firstLine="640"/>
    </w:pPr>
    <w:rPr>
      <w:rFonts w:ascii="仿宋_GB2312" w:eastAsia="仿宋_GB2312"/>
      <w:sz w:val="32"/>
    </w:rPr>
  </w:style>
  <w:style w:type="paragraph" w:styleId="20">
    <w:name w:val="Body Text 2"/>
    <w:basedOn w:val="a"/>
    <w:qFormat/>
    <w:pPr>
      <w:jc w:val="center"/>
    </w:pPr>
    <w:rPr>
      <w:rFonts w:ascii="方正小标宋简体" w:eastAsia="方正小标宋简体" w:hAnsi="宋体"/>
      <w:bCs/>
      <w:sz w:val="44"/>
      <w:szCs w:val="30"/>
    </w:rPr>
  </w:style>
  <w:style w:type="paragraph" w:styleId="ac">
    <w:name w:val="Normal (Web)"/>
    <w:basedOn w:val="a"/>
    <w:link w:val="ad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3"/>
    <w:next w:val="a3"/>
    <w:semiHidden/>
    <w:qFormat/>
    <w:rPr>
      <w:b/>
      <w:bCs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FollowedHyperlink"/>
    <w:basedOn w:val="a0"/>
    <w:qFormat/>
    <w:rPr>
      <w:color w:val="800080"/>
      <w:u w:val="single"/>
    </w:rPr>
  </w:style>
  <w:style w:type="character" w:styleId="af3">
    <w:name w:val="Emphasis"/>
    <w:basedOn w:val="a0"/>
    <w:qFormat/>
    <w:rPr>
      <w:color w:val="CC0000"/>
    </w:rPr>
  </w:style>
  <w:style w:type="character" w:styleId="af4">
    <w:name w:val="Hyperlink"/>
    <w:basedOn w:val="a0"/>
    <w:qFormat/>
    <w:rPr>
      <w:color w:val="0000FF"/>
      <w:u w:val="single"/>
    </w:rPr>
  </w:style>
  <w:style w:type="character" w:styleId="af5">
    <w:name w:val="annotation reference"/>
    <w:basedOn w:val="a0"/>
    <w:semiHidden/>
    <w:qFormat/>
    <w:rPr>
      <w:sz w:val="21"/>
      <w:szCs w:val="21"/>
    </w:rPr>
  </w:style>
  <w:style w:type="paragraph" w:customStyle="1" w:styleId="CharCharCharCharCharCharChar">
    <w:name w:val="Char Char Char Char Char Char Char"/>
    <w:basedOn w:val="a"/>
    <w:qFormat/>
    <w:rPr>
      <w:szCs w:val="21"/>
    </w:rPr>
  </w:style>
  <w:style w:type="paragraph" w:customStyle="1" w:styleId="redtitle">
    <w:name w:val="redtit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ad">
    <w:name w:val="普通(网站) 字符"/>
    <w:basedOn w:val="a0"/>
    <w:link w:val="ac"/>
    <w:qFormat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text1">
    <w:name w:val="text1"/>
    <w:basedOn w:val="a0"/>
    <w:qFormat/>
    <w:rPr>
      <w:sz w:val="21"/>
      <w:szCs w:val="21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289</Characters>
  <Application>Microsoft Office Word</Application>
  <DocSecurity>0</DocSecurity>
  <Lines>2</Lines>
  <Paragraphs>1</Paragraphs>
  <ScaleCrop>false</ScaleCrop>
  <Company>pgy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苏教评院〔2005〕  号</dc:title>
  <dc:creator>lee</dc:creator>
  <cp:lastModifiedBy>王玉洁</cp:lastModifiedBy>
  <cp:revision>8</cp:revision>
  <cp:lastPrinted>2019-03-25T08:04:00Z</cp:lastPrinted>
  <dcterms:created xsi:type="dcterms:W3CDTF">2024-12-18T00:31:00Z</dcterms:created>
  <dcterms:modified xsi:type="dcterms:W3CDTF">2024-12-31T09:02:00Z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0C187DB9738E44BEA25D8D892B788FF0_13</vt:lpwstr>
  </property>
  <property fmtid="{D5CDD505-2E9C-101B-9397-08002B2CF9AE}" pid="4" name="KSOTemplateDocerSaveRecord">
    <vt:lpwstr>eyJoZGlkIjoiYmQ0ODNlOGM2ZGVmOGE4NmIzZTAzYjE3YTk4M2M5NGQiLCJ1c2VySWQiOiIxNjYzNzE3MjYwIn0=</vt:lpwstr>
  </property>
</Properties>
</file>